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3A2" w:rsidRDefault="007923A2" w:rsidP="007923A2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7923A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Аннотация к конкурсной работе </w:t>
      </w:r>
    </w:p>
    <w:p w:rsidR="007923A2" w:rsidRPr="007923A2" w:rsidRDefault="007923A2" w:rsidP="004F2D22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VI ВСЕРОССИЙСКОГО ПЕДАГОГИЧЕСКОГО</w:t>
      </w:r>
      <w:r w:rsidRPr="007923A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КОНКУРС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А</w:t>
      </w:r>
    </w:p>
    <w:p w:rsidR="007923A2" w:rsidRPr="007923A2" w:rsidRDefault="007923A2" w:rsidP="004F2D22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7923A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«МОЕ ЛУЧШЕЕ МЕРОПРИЯТИЕ»</w:t>
      </w:r>
    </w:p>
    <w:p w:rsidR="007923A2" w:rsidRPr="00210150" w:rsidRDefault="007923A2" w:rsidP="007923A2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</w:pPr>
      <w:r w:rsidRPr="00210150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Сценарий вечера памяти известного советского футболиста Василия Карцева «Обыкновенный советский человек».</w:t>
      </w:r>
    </w:p>
    <w:p w:rsidR="007923A2" w:rsidRPr="00210150" w:rsidRDefault="007923A2" w:rsidP="007923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23A2" w:rsidRPr="00210150" w:rsidRDefault="007923A2" w:rsidP="007923A2">
      <w:pPr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Цель</w:t>
      </w:r>
      <w:r w:rsidRPr="002101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:</w:t>
      </w:r>
      <w:r w:rsidRPr="002101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развитие и воспитание у юных спортсменов чувства патриотизма через знакомство с жизнью известного советского футболиста</w:t>
      </w:r>
      <w:r w:rsidR="00F61726">
        <w:rPr>
          <w:rFonts w:ascii="Times New Roman" w:eastAsia="Times New Roman" w:hAnsi="Times New Roman" w:cs="Times New Roman"/>
          <w:sz w:val="24"/>
          <w:szCs w:val="24"/>
          <w:lang w:eastAsia="ru-RU"/>
        </w:rPr>
        <w:t>, земляка, уроженца города Егорьевск</w:t>
      </w:r>
      <w:r w:rsidRPr="002101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Василия Карцева.</w:t>
      </w:r>
    </w:p>
    <w:p w:rsidR="007923A2" w:rsidRPr="00210150" w:rsidRDefault="007923A2" w:rsidP="007923A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101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Задачи</w:t>
      </w:r>
      <w:r w:rsidRPr="00210150">
        <w:rPr>
          <w:rFonts w:ascii="Times New Roman" w:eastAsia="Calibri" w:hAnsi="Times New Roman" w:cs="Times New Roman"/>
          <w:sz w:val="24"/>
          <w:szCs w:val="24"/>
          <w:lang w:eastAsia="ru-RU"/>
        </w:rPr>
        <w:t>:</w:t>
      </w:r>
    </w:p>
    <w:p w:rsidR="007923A2" w:rsidRPr="00210150" w:rsidRDefault="007923A2" w:rsidP="007923A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1015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     воспитывать  позитивное отношение к героям отечественного спорта; </w:t>
      </w:r>
    </w:p>
    <w:p w:rsidR="007923A2" w:rsidRPr="00210150" w:rsidRDefault="007923A2" w:rsidP="007923A2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01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формировать положительную оценку таких нравственных качеств, как самопожертвование, героизм, патриотизм; </w:t>
      </w:r>
    </w:p>
    <w:p w:rsidR="007923A2" w:rsidRPr="00210150" w:rsidRDefault="007923A2" w:rsidP="007923A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01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     способствовать формированию гражданского самосознания учащихся и формированию активной жизненной позиции;</w:t>
      </w:r>
    </w:p>
    <w:p w:rsidR="007923A2" w:rsidRPr="00210150" w:rsidRDefault="007923A2" w:rsidP="007923A2">
      <w:pPr>
        <w:spacing w:after="0" w:line="240" w:lineRule="auto"/>
        <w:rPr>
          <w:rFonts w:ascii="Times New Roman" w:eastAsia="Calibri" w:hAnsi="Times New Roman" w:cs="Times New Roman"/>
          <w:spacing w:val="-1"/>
          <w:sz w:val="24"/>
          <w:szCs w:val="24"/>
          <w:lang w:eastAsia="ru-RU"/>
        </w:rPr>
      </w:pPr>
      <w:r w:rsidRPr="0021015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     способствовать воспитанию патриотизма, </w:t>
      </w:r>
      <w:r w:rsidRPr="00210150">
        <w:rPr>
          <w:rFonts w:ascii="Times New Roman" w:eastAsia="Calibri" w:hAnsi="Times New Roman" w:cs="Times New Roman"/>
          <w:spacing w:val="-1"/>
          <w:sz w:val="24"/>
          <w:szCs w:val="24"/>
          <w:lang w:eastAsia="ru-RU"/>
        </w:rPr>
        <w:t>гордости за свою страну, малую Родину;</w:t>
      </w:r>
    </w:p>
    <w:p w:rsidR="007923A2" w:rsidRPr="00210150" w:rsidRDefault="007923A2" w:rsidP="007923A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10150">
        <w:rPr>
          <w:rFonts w:ascii="Times New Roman" w:eastAsia="Calibri" w:hAnsi="Times New Roman" w:cs="Times New Roman"/>
          <w:sz w:val="24"/>
          <w:szCs w:val="24"/>
          <w:lang w:eastAsia="ru-RU"/>
        </w:rPr>
        <w:t>- развивать волонтерское движение;</w:t>
      </w:r>
    </w:p>
    <w:p w:rsidR="007923A2" w:rsidRPr="00210150" w:rsidRDefault="007923A2" w:rsidP="007923A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10150">
        <w:rPr>
          <w:rFonts w:ascii="Times New Roman" w:eastAsia="Calibri" w:hAnsi="Times New Roman" w:cs="Times New Roman"/>
          <w:sz w:val="24"/>
          <w:szCs w:val="24"/>
          <w:lang w:eastAsia="ru-RU"/>
        </w:rPr>
        <w:t>- вовлекать родительскую общественность в совместную деятельность по воспитанию юных футболистов;</w:t>
      </w:r>
    </w:p>
    <w:p w:rsidR="004717B9" w:rsidRPr="004F2D22" w:rsidRDefault="007923A2" w:rsidP="004F2D2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10150">
        <w:rPr>
          <w:rFonts w:ascii="Times New Roman" w:eastAsia="Calibri" w:hAnsi="Times New Roman" w:cs="Times New Roman"/>
          <w:sz w:val="24"/>
          <w:szCs w:val="24"/>
          <w:lang w:eastAsia="ru-RU"/>
        </w:rPr>
        <w:t>- продолжать реализацию проекта «</w:t>
      </w:r>
      <w:r w:rsidRPr="00210150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Личность спортсмена Василия Карцева как пример патриотизма  и средство воспитания юных футболистов»</w:t>
      </w:r>
      <w:r w:rsidRPr="00210150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</w:p>
    <w:p w:rsidR="00F61726" w:rsidRDefault="00F6172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мероприятии принимают активное участие и дети и взрослые. В начале рассказывается о проекте, который был начат в 2016 году. Далее идет знакомство с биографией футболиста Василия Карцева. Демонстрируются фрагменты фильма о Карцеве, созданного в процессе работы над проектом. Дети читают стихи, показывают мастер-класс по футбольному фристайлу, поют спортивные частушки, исполняют гимн училища «Мастер-Сатурн»</w:t>
      </w:r>
    </w:p>
    <w:p w:rsidR="009C6E11" w:rsidRPr="009C6E11" w:rsidRDefault="00F61726" w:rsidP="009C6E1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завершени</w:t>
      </w:r>
      <w:r w:rsidR="009C6E11">
        <w:rPr>
          <w:rFonts w:ascii="Times New Roman" w:hAnsi="Times New Roman" w:cs="Times New Roman"/>
          <w:sz w:val="24"/>
          <w:szCs w:val="24"/>
        </w:rPr>
        <w:t xml:space="preserve">е мероприятия, все приходят к выводу о том, что </w:t>
      </w:r>
      <w:r w:rsidR="009C6E11" w:rsidRPr="009C6E11">
        <w:rPr>
          <w:rFonts w:ascii="Times New Roman" w:hAnsi="Times New Roman" w:cs="Times New Roman"/>
          <w:sz w:val="24"/>
          <w:szCs w:val="24"/>
        </w:rPr>
        <w:t>не так-то легко затмить достижения спортсменов прошло</w:t>
      </w:r>
      <w:r w:rsidR="009C6E11">
        <w:rPr>
          <w:rFonts w:ascii="Times New Roman" w:hAnsi="Times New Roman" w:cs="Times New Roman"/>
          <w:sz w:val="24"/>
          <w:szCs w:val="24"/>
        </w:rPr>
        <w:t>го столетия. Р</w:t>
      </w:r>
      <w:r w:rsidR="009C6E11" w:rsidRPr="009C6E11">
        <w:rPr>
          <w:rFonts w:ascii="Times New Roman" w:hAnsi="Times New Roman" w:cs="Times New Roman"/>
          <w:sz w:val="24"/>
          <w:szCs w:val="24"/>
        </w:rPr>
        <w:t>екорды и авторитет величайших чемпионов – это всегда стимул для собственных свершений. Авторитет Василия Карцева.</w:t>
      </w:r>
    </w:p>
    <w:p w:rsidR="004F2D22" w:rsidRDefault="009C6E11" w:rsidP="009C6E11">
      <w:pPr>
        <w:rPr>
          <w:rFonts w:ascii="Times New Roman" w:hAnsi="Times New Roman" w:cs="Times New Roman"/>
          <w:sz w:val="24"/>
          <w:szCs w:val="24"/>
        </w:rPr>
      </w:pPr>
      <w:r w:rsidRPr="009C6E11">
        <w:rPr>
          <w:rFonts w:ascii="Times New Roman" w:hAnsi="Times New Roman" w:cs="Times New Roman"/>
          <w:sz w:val="24"/>
          <w:szCs w:val="24"/>
        </w:rPr>
        <w:t>Советских спортсменов — «золотодобытчиков» всегда любили за их страсть и жертвенность, за правильное отношение к тому, что они делают. В них верила вся страна, на них равнялись, они становились кумирами миллионов. Спортсмены выходили на помосты не ради славы или гонораров — они с гордостью представляли Великую Советскую спортивную державу, и желание побеждать ради страны было в приоритете. И таким был Василий Карцев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C6E11"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9C6E11">
        <w:rPr>
          <w:rFonts w:ascii="Times New Roman" w:hAnsi="Times New Roman" w:cs="Times New Roman"/>
          <w:sz w:val="24"/>
          <w:szCs w:val="24"/>
        </w:rPr>
        <w:t>амять о талантливом футболисте, «обыкновенном советском человеке» навсегда останется в наших сердцах.</w:t>
      </w:r>
    </w:p>
    <w:p w:rsidR="004F2D22" w:rsidRDefault="004F2D22" w:rsidP="004F2D22">
      <w:hyperlink r:id="rId5" w:history="1">
        <w:r w:rsidRPr="00961A02">
          <w:rPr>
            <w:rStyle w:val="a3"/>
          </w:rPr>
          <w:t>https://disk.yandex.ru/d/</w:t>
        </w:r>
        <w:r w:rsidRPr="00961A02">
          <w:rPr>
            <w:rStyle w:val="a3"/>
          </w:rPr>
          <w:t>B</w:t>
        </w:r>
        <w:r w:rsidRPr="00961A02">
          <w:rPr>
            <w:rStyle w:val="a3"/>
          </w:rPr>
          <w:t>XVt4l124n</w:t>
        </w:r>
        <w:r w:rsidRPr="00961A02">
          <w:rPr>
            <w:rStyle w:val="a3"/>
          </w:rPr>
          <w:t>a</w:t>
        </w:r>
        <w:r w:rsidRPr="00961A02">
          <w:rPr>
            <w:rStyle w:val="a3"/>
          </w:rPr>
          <w:t>wBw</w:t>
        </w:r>
      </w:hyperlink>
    </w:p>
    <w:p w:rsidR="00F61726" w:rsidRPr="004F2D22" w:rsidRDefault="00F61726" w:rsidP="004F2D22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F61726" w:rsidRPr="004F2D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3A2"/>
    <w:rsid w:val="004F2D22"/>
    <w:rsid w:val="007923A2"/>
    <w:rsid w:val="009659F2"/>
    <w:rsid w:val="009C6E11"/>
    <w:rsid w:val="00E762DD"/>
    <w:rsid w:val="00F61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3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F2D22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4F2D22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3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F2D22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4F2D2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disk.yandex.ru/d/BXVt4l124nawBw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2024-05-03T17:26:00Z</dcterms:created>
  <dcterms:modified xsi:type="dcterms:W3CDTF">2024-05-03T18:28:00Z</dcterms:modified>
</cp:coreProperties>
</file>